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-319405</wp:posOffset>
            </wp:positionV>
            <wp:extent cx="6101715" cy="9099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</w:r>
    </w:p>
    <w:p>
      <w:pPr>
        <w:pStyle w:val="Normal"/>
        <w:jc w:val="right"/>
        <w:rPr/>
      </w:pPr>
      <w:r>
        <w:rPr/>
        <w:t>São João del-Rei, _____ de __________________ de 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Ilmo(a). Sr(a). Diretor(a),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>Apresentamos o (a) aluno (a) 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______________________________________, matrícula n° _____________, do Curso de Letras da UNIVERSIDADE FEDERAL DE SÃO JOÃO DEL-REI. Contamos com sua valiosa colaboração no sentido de nos conceder a permissão para que o(a) aluno(a) em questão possa, nessa Instituição Escolar, desenvolver as atividades de estágio em Língua ____________ (_____h), exigidas pela estrutura de seu curso de licenciatura.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ab/>
        <w:t>Certos de sua compreensão e espírito voltado para o trabalho qualitativo no campo educacional, agradecemos sua atenção e nos colocamos à disposição para o que for preciso.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Cordialmente,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__________________________________________________________       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Prof(a) da disciplina de Estágio Curricular Supervisionado 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Profª </w:t>
      </w:r>
      <w:r>
        <w:rPr>
          <w:b/>
          <w:bCs/>
        </w:rPr>
        <w:t>Luciani Dalmaschio</w:t>
      </w:r>
    </w:p>
    <w:p>
      <w:pPr>
        <w:pStyle w:val="Normal"/>
        <w:jc w:val="center"/>
        <w:rPr/>
      </w:pPr>
      <w:r>
        <w:rPr>
          <w:i/>
        </w:rPr>
        <w:t xml:space="preserve">Coordenadora do Curso de Letras </w:t>
      </w:r>
    </w:p>
    <w:p>
      <w:pPr>
        <w:pStyle w:val="Normal"/>
        <w:jc w:val="center"/>
        <w:rPr/>
      </w:pPr>
      <w:r>
        <w:rPr>
          <w:i/>
        </w:rPr>
        <w:t xml:space="preserve">Língua Portuguesa e suas Literaturas </w:t>
      </w:r>
      <w:r>
        <w:rPr>
          <w:i/>
        </w:rPr>
        <w:t>da UFSJ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2016-07-12T14:33:00Z</dcterms:created>
  <dc:creator>user</dc:creator>
  <dc:language>pt-BR</dc:language>
  <cp:lastModifiedBy>COLET-062759 </cp:lastModifiedBy>
  <cp:lastPrinted>2015-08-03T16:34:00Z</cp:lastPrinted>
  <dcterms:modified xsi:type="dcterms:W3CDTF">2019-04-03T18:41:38Z</dcterms:modified>
  <cp:revision>4</cp:revision>
  <dc:title>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