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37028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bookmarkStart w:id="6" w:name="_GoBack"/>
      <w:bookmarkEnd w:id="6"/>
    </w:p>
    <w:p w14:paraId="57B853C7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8A87980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ANEXO I – DECLARAÇÃO DE USO DE FERRAMENTAS DE INTELIGÊNCIA ARTIFICIAL</w:t>
      </w:r>
    </w:p>
    <w:p w14:paraId="48A87985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Nome do pós-graduando: _____________________________________________</w:t>
      </w:r>
    </w:p>
    <w:p w14:paraId="48A8798D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Título do trabalho: _______________________________________________________</w:t>
      </w:r>
    </w:p>
    <w:p w14:paraId="48A87995">
      <w:pPr>
        <w:spacing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1. DECLARAÇÃO SOBRE O USO DE FERRAMENTAS DE INTELIGÊNCIA ARTIFICIAL</w:t>
      </w:r>
    </w:p>
    <w:p w14:paraId="48A87996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Assinale apenas uma das alternativas.</w:t>
      </w:r>
    </w:p>
    <w:p w14:paraId="48A87997">
      <w:pPr>
        <w:pStyle w:val="4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heading=h.xm4su1ohuut"/>
      <w:bookmarkEnd w:id="0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 ) Não utilizei ferramentas de Inteligência Artificial</w:t>
      </w:r>
    </w:p>
    <w:p w14:paraId="48A87998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Declaro que não utilizei ferramentas de Inteligência Artificial na elaboração deste trabalho.</w:t>
      </w:r>
    </w:p>
    <w:p w14:paraId="48A87999">
      <w:pPr>
        <w:pStyle w:val="4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_heading=h.yb5nowuxpm2m"/>
      <w:bookmarkEnd w:id="1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 ) Utilizei ferramentas de Inteligência Artificial</w:t>
      </w:r>
    </w:p>
    <w:p w14:paraId="48A8799A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Declaro que utilizei ferramentas de Inteligência Artificial durante a elaboração deste trabalho, em conformidade com a Instrução Normativa nº 001/2026 – PROPE/UFSJ.</w:t>
      </w:r>
    </w:p>
    <w:p w14:paraId="48A8799B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As informações relativas à utilização encontram-se descritas a seguir.</w:t>
      </w:r>
    </w:p>
    <w:p w14:paraId="48A8799E">
      <w:pPr>
        <w:spacing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2. DESCRIÇÃO DO USO DE FERRAMENTAS DE IA</w:t>
      </w:r>
    </w:p>
    <w:p w14:paraId="48A8799F">
      <w:pPr>
        <w:spacing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Ferramenta(s) utilizada(s):</w:t>
      </w:r>
    </w:p>
    <w:p w14:paraId="48A879A0">
      <w:pPr>
        <w:spacing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____________________________________________________________________________________________________________________________________________</w:t>
      </w:r>
    </w:p>
    <w:p w14:paraId="48A879A3">
      <w:pPr>
        <w:pStyle w:val="4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heading=h.y1875b0o6i4"/>
      <w:bookmarkEnd w:id="2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Finalidade(s) da utilização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(Marque todas as opções aplicáveis.)</w:t>
      </w:r>
    </w:p>
    <w:p w14:paraId="48A879A4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Revisão linguística, ortográfica ou gramatical</w:t>
      </w:r>
    </w:p>
    <w:p w14:paraId="48A879A5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Organização ou estruturação preliminar do texto</w:t>
      </w:r>
    </w:p>
    <w:p w14:paraId="48A879A6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Reformulação de trechos originalmente elaborados pelo autor</w:t>
      </w:r>
    </w:p>
    <w:p w14:paraId="48A879A7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Tradução ou retradução de texto de autoria própria</w:t>
      </w:r>
    </w:p>
    <w:p w14:paraId="48A879A8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Apoio à programação computacional</w:t>
      </w:r>
    </w:p>
    <w:p w14:paraId="4762D09B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25BDBE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Apoio ao tratamento, processamento ou análise de dados</w:t>
      </w:r>
    </w:p>
    <w:p w14:paraId="48A879AA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Produção de elementos gráficos ou ilustrações</w:t>
      </w:r>
    </w:p>
    <w:p w14:paraId="48A879AB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Explicações conceituais para fins de estudo</w:t>
      </w:r>
    </w:p>
    <w:p w14:paraId="48A879AC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 ) Outra(s): _____________________________________________</w:t>
      </w:r>
    </w:p>
    <w:p w14:paraId="48A879AD">
      <w:pPr>
        <w:pStyle w:val="4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_heading=h.g4patzotd3dy"/>
      <w:bookmarkEnd w:id="3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Descrição objetiva da utilização</w:t>
      </w:r>
    </w:p>
    <w:p w14:paraId="48A879AE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Descreva, de forma sucinta, como a ferramenta foi utilizada, indicando sua finalidade e as medidas adotadas para assegurar a supervisão humana significativa e a contribuição intelectual do autor.</w:t>
      </w:r>
    </w:p>
    <w:p w14:paraId="48A879AF">
      <w:pPr>
        <w:spacing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A879B0">
      <w:pPr>
        <w:pStyle w:val="3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heading=h.6dsu8bjzvhou"/>
      <w:bookmarkEnd w:id="4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DECLARAÇÃO DE RESPONSABILIDADE ACADÊMICA</w:t>
      </w:r>
    </w:p>
    <w:p w14:paraId="48A879B1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Declaro que:</w:t>
      </w:r>
    </w:p>
    <w:p w14:paraId="48A879B2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 – 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48A879B3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II – a utilização de ferramentas de Inteligência Artificial, quando existente, ocorreu sob supervisão humana significativa e não substituiu minha responsabilidade intelectual pela elaboração do trabalho;</w:t>
      </w:r>
    </w:p>
    <w:p w14:paraId="48A879B4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III – as informações prestadas nesta declaração são verdadeiras;</w:t>
      </w:r>
    </w:p>
    <w:p w14:paraId="48A879B5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IV – observei os princípios de integridade científica, transparência, proteção de dados, confidencialidade e responsabilidade previstos na Instrução Normativa nº 001/2026 – PROPE/UFSJ;</w:t>
      </w:r>
    </w:p>
    <w:p w14:paraId="03002F55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A879B6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V – estou ciente de que eventual falsidade, omissão ou inexatidão das informações prestadas poderá caracterizar infração à integridade acadêmica, sujeitando-me às medidas previstas na regulamentação institucional aplicável.</w:t>
      </w:r>
    </w:p>
    <w:p w14:paraId="48A879B7">
      <w:pPr>
        <w:spacing w:after="240" w:line="360" w:lineRule="auto"/>
        <w:jc w:val="center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</w:t>
      </w:r>
    </w:p>
    <w:p w14:paraId="48A879B8">
      <w:pPr>
        <w:spacing w:after="240" w:line="360" w:lineRule="auto"/>
        <w:jc w:val="center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Assinatura do discente:</w:t>
      </w:r>
    </w:p>
    <w:p w14:paraId="48A879B9">
      <w:pPr>
        <w:pStyle w:val="3"/>
        <w:keepNext w:val="0"/>
        <w:keepLines w:val="0"/>
        <w:spacing w:before="0" w:line="36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" w:name="_heading=h.ymppaez5wqzp"/>
      <w:bookmarkEnd w:id="5"/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CIÊNCIA DO ORIENTADOR</w:t>
      </w:r>
    </w:p>
    <w:p w14:paraId="48A879BA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Declaro ter tomado ciência das informações constantes na presente Declaração de Transparência sobre o Uso de Ferramentas de Inteligência Artificial, nos termos da Instrução Normativa nº 001/2026 – PROPE/UFSJ.</w:t>
      </w:r>
    </w:p>
    <w:p w14:paraId="48A879BB">
      <w:pPr>
        <w:spacing w:after="240" w:line="360" w:lineRule="auto"/>
        <w:jc w:val="both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 presente ciência não implica corresponsabilidade pela veracidade das informações declaradas pelo discente.</w:t>
      </w:r>
    </w:p>
    <w:p w14:paraId="48A879BC">
      <w:pPr>
        <w:spacing w:after="240" w:line="360" w:lineRule="auto"/>
        <w:jc w:val="center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</w:t>
      </w:r>
    </w:p>
    <w:p w14:paraId="48A879BD">
      <w:pPr>
        <w:spacing w:after="240" w:line="360" w:lineRule="auto"/>
        <w:jc w:val="center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Assinatura do orientador</w:t>
      </w:r>
    </w:p>
    <w:sectPr>
      <w:headerReference r:id="rId5" w:type="first"/>
      <w:headerReference r:id="rId3" w:type="default"/>
      <w:headerReference r:id="rId4" w:type="even"/>
      <w:pgSz w:w="11906" w:h="16838"/>
      <w:pgMar w:top="1417" w:right="1701" w:bottom="1417" w:left="1701" w:header="708" w:footer="0" w:gutter="0"/>
      <w:pgNumType w:start="1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5A4C639C-3ADC-46AC-AF63-AD250E2680CF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AAF74105-43E3-4AA4-B95A-B186C4DC34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6CC32C79-3F31-41EB-94E8-4532D3DBA2F1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8C254592-A106-4A6E-82AB-E724B84A4FE8}"/>
  </w:font>
  <w:font w:name="Aptos">
    <w:altName w:val="Cambria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C0921A0B-468E-40FF-9069-7078CA9E2858}"/>
  </w:font>
  <w:font w:name="Play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F3E1675E-828B-4133-9E49-97224FEDDA8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879BF">
    <w:pP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0">
    <w:pP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 xml:space="preserve"> </w:t>
    </w:r>
  </w:p>
  <w:p w14:paraId="48A879C1">
    <w:pP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879BE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879C2">
    <w:pP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2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3">
    <w:pP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 xml:space="preserve"> </w:t>
    </w:r>
  </w:p>
  <w:p w14:paraId="48A879C4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C2"/>
    <w:rsid w:val="000764F3"/>
    <w:rsid w:val="00133B48"/>
    <w:rsid w:val="00136262"/>
    <w:rsid w:val="001838C0"/>
    <w:rsid w:val="002314F2"/>
    <w:rsid w:val="003A0BC2"/>
    <w:rsid w:val="00687182"/>
    <w:rsid w:val="008526E6"/>
    <w:rsid w:val="00A96EAE"/>
    <w:rsid w:val="00C1217A"/>
    <w:rsid w:val="00C31C94"/>
    <w:rsid w:val="00C841B0"/>
    <w:rsid w:val="5089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Aptos" w:hAnsi="Aptos" w:eastAsia="Aptos" w:cs="Aptos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80" w:after="40"/>
      <w:outlineLvl w:val="4"/>
    </w:pPr>
    <w:rPr>
      <w:color w:val="0F4761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line number"/>
    <w:qFormat/>
    <w:uiPriority w:val="0"/>
  </w:style>
  <w:style w:type="paragraph" w:styleId="11">
    <w:name w:val="List"/>
    <w:basedOn w:val="12"/>
    <w:qFormat/>
    <w:uiPriority w:val="0"/>
    <w:rPr>
      <w:rFonts w:cs="Liberation Sans"/>
    </w:rPr>
  </w:style>
  <w:style w:type="paragraph" w:styleId="12">
    <w:name w:val="Body Text"/>
    <w:basedOn w:val="1"/>
    <w:qFormat/>
    <w:uiPriority w:val="0"/>
    <w:pPr>
      <w:spacing w:after="140" w:line="276" w:lineRule="auto"/>
    </w:pPr>
  </w:style>
  <w:style w:type="paragraph" w:styleId="13">
    <w:name w:val="Title"/>
    <w:basedOn w:val="1"/>
    <w:next w:val="1"/>
    <w:qFormat/>
    <w:uiPriority w:val="10"/>
    <w:pPr>
      <w:spacing w:after="80"/>
    </w:pPr>
    <w:rPr>
      <w:rFonts w:ascii="Play" w:hAnsi="Play" w:eastAsia="Play" w:cs="Play"/>
      <w:sz w:val="56"/>
      <w:szCs w:val="56"/>
    </w:rPr>
  </w:style>
  <w:style w:type="paragraph" w:styleId="14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6">
    <w:name w:val="caption"/>
    <w:basedOn w:val="1"/>
    <w:qFormat/>
    <w:uiPriority w:val="0"/>
    <w:pPr>
      <w:suppressLineNumbers/>
      <w:spacing w:before="120" w:after="120"/>
    </w:pPr>
    <w:rPr>
      <w:rFonts w:cs="Liberation Sans"/>
      <w:i/>
      <w:iCs/>
    </w:rPr>
  </w:style>
  <w:style w:type="paragraph" w:styleId="17">
    <w:name w:val="Subtitle"/>
    <w:basedOn w:val="1"/>
    <w:next w:val="1"/>
    <w:qFormat/>
    <w:uiPriority w:val="11"/>
    <w:pPr>
      <w:spacing w:after="160"/>
    </w:pPr>
    <w:rPr>
      <w:color w:val="595959"/>
      <w:sz w:val="28"/>
      <w:szCs w:val="28"/>
    </w:rPr>
  </w:style>
  <w:style w:type="character" w:customStyle="1" w:styleId="18">
    <w:name w:val="Cabeçalho Char"/>
    <w:basedOn w:val="8"/>
    <w:link w:val="14"/>
    <w:qFormat/>
    <w:uiPriority w:val="99"/>
  </w:style>
  <w:style w:type="character" w:customStyle="1" w:styleId="19">
    <w:name w:val="Rodapé Char"/>
    <w:basedOn w:val="8"/>
    <w:link w:val="15"/>
    <w:qFormat/>
    <w:uiPriority w:val="99"/>
  </w:style>
  <w:style w:type="paragraph" w:customStyle="1" w:styleId="20">
    <w:name w:val="Heading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Noto Sans CJK SC" w:cs="Liberation Sans"/>
      <w:sz w:val="28"/>
      <w:szCs w:val="28"/>
    </w:rPr>
  </w:style>
  <w:style w:type="paragraph" w:customStyle="1" w:styleId="21">
    <w:name w:val="Index"/>
    <w:basedOn w:val="1"/>
    <w:qFormat/>
    <w:uiPriority w:val="0"/>
    <w:pPr>
      <w:suppressLineNumbers/>
    </w:pPr>
    <w:rPr>
      <w:rFonts w:cs="Liberation Sans"/>
    </w:rPr>
  </w:style>
  <w:style w:type="paragraph" w:customStyle="1" w:styleId="22">
    <w:name w:val="Header and Footer"/>
    <w:basedOn w:val="1"/>
    <w:qFormat/>
    <w:uiPriority w:val="0"/>
  </w:style>
  <w:style w:type="table" w:customStyle="1" w:styleId="2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c9p+mHX11RZ4blwiHdjYT1MIhgQ==">CgMxLjAyDWgueG00c3Uxb2h1dXQyDmgueWI1bm93dXhwbTJtMg1oLnkxODc1YjBvNmk0Mg5oLmc0cGF0em90ZDNkeTIOaC42ZHN1OGJqenZob3UyDmgueW1wcGFlejV3cXpwOAByITFfV3EzblR1WkhCZUFmb3RZQ2xJUTFMcWlSd3QtblpuaQ==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342</Words>
  <Characters>2742</Characters>
  <Lines>24</Lines>
  <Paragraphs>7</Paragraphs>
  <TotalTime>0</TotalTime>
  <ScaleCrop>false</ScaleCrop>
  <LinksUpToDate>false</LinksUpToDate>
  <CharactersWithSpaces>3050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2026-09-09T17:02:00Z</dcterms:created>
  <dc:creator>André Baldoni André Baldoni</dc:creator>
  <cp:lastModifiedBy>Programa de Pós-Graduação S</cp:lastModifiedBy>
  <dcterms:modified xsi:type="dcterms:W3CDTF">2026-09-10T15:11:03Z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3E06D6437C774F1580D7D998D5A60AF0_13</vt:lpwstr>
  </property>
</Properties>
</file>